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918" w:rsidRDefault="000F1C5D">
      <w:r>
        <w:rPr>
          <w:noProof/>
        </w:rPr>
        <w:drawing>
          <wp:inline distT="0" distB="0" distL="0" distR="0">
            <wp:extent cx="5220000" cy="3060000"/>
            <wp:effectExtent l="19050" t="0" r="18750" b="7050"/>
            <wp:docPr id="31" name="图表 31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27F210D6-138B-43CA-A018-207DC163CF6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bookmarkStart w:id="0" w:name="_GoBack"/>
      <w:bookmarkEnd w:id="0"/>
    </w:p>
    <w:sectPr w:rsidR="00556918" w:rsidSect="00205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652" w:rsidRDefault="004B0652" w:rsidP="000F1C5D">
      <w:r>
        <w:separator/>
      </w:r>
    </w:p>
  </w:endnote>
  <w:endnote w:type="continuationSeparator" w:id="1">
    <w:p w:rsidR="004B0652" w:rsidRDefault="004B0652" w:rsidP="000F1C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652" w:rsidRDefault="004B0652" w:rsidP="000F1C5D">
      <w:r>
        <w:separator/>
      </w:r>
    </w:p>
  </w:footnote>
  <w:footnote w:type="continuationSeparator" w:id="1">
    <w:p w:rsidR="004B0652" w:rsidRDefault="004B0652" w:rsidP="000F1C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7ECD"/>
    <w:rsid w:val="000F1C5D"/>
    <w:rsid w:val="00205107"/>
    <w:rsid w:val="004B0652"/>
    <w:rsid w:val="00556918"/>
    <w:rsid w:val="005D7ECD"/>
    <w:rsid w:val="00CA1F65"/>
    <w:rsid w:val="00CB7E3E"/>
    <w:rsid w:val="00E80C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1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1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1C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1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1C5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1F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1F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____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zh-CN"/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ser>
          <c:idx val="0"/>
          <c:order val="0"/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errBars>
            <c:errBarType val="both"/>
            <c:errValType val="cust"/>
            <c:plus>
              <c:numRef>
                <c:f>(Sheet1!$G$11,Sheet1!$G$14,Sheet1!$G$17)</c:f>
                <c:numCache>
                  <c:formatCode>General</c:formatCode>
                  <c:ptCount val="3"/>
                  <c:pt idx="0">
                    <c:v>0.80945770437668851</c:v>
                  </c:pt>
                  <c:pt idx="1">
                    <c:v>0.95115400141295481</c:v>
                  </c:pt>
                  <c:pt idx="2">
                    <c:v>0.86684278997837594</c:v>
                  </c:pt>
                </c:numCache>
              </c:numRef>
            </c:plus>
            <c:minus>
              <c:numRef>
                <c:f>(Sheet1!$G$11,Sheet1!$G$14,Sheet1!$G$17)</c:f>
                <c:numCache>
                  <c:formatCode>General</c:formatCode>
                  <c:ptCount val="3"/>
                  <c:pt idx="0">
                    <c:v>0.80945770437668851</c:v>
                  </c:pt>
                  <c:pt idx="1">
                    <c:v>0.95115400141295481</c:v>
                  </c:pt>
                  <c:pt idx="2">
                    <c:v>0.86684278997837594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Sheet1!$I$10:$I$12</c:f>
              <c:strCache>
                <c:ptCount val="3"/>
                <c:pt idx="0">
                  <c:v>WT</c:v>
                </c:pt>
                <c:pt idx="1">
                  <c:v>B1</c:v>
                </c:pt>
                <c:pt idx="2">
                  <c:v>K2</c:v>
                </c:pt>
              </c:strCache>
            </c:strRef>
          </c:cat>
          <c:val>
            <c:numRef>
              <c:f>Sheet1!$J$10:$J$12</c:f>
              <c:numCache>
                <c:formatCode>General</c:formatCode>
                <c:ptCount val="3"/>
                <c:pt idx="0">
                  <c:v>6.49</c:v>
                </c:pt>
                <c:pt idx="1">
                  <c:v>6.3199999999999985</c:v>
                </c:pt>
                <c:pt idx="2">
                  <c:v>6.51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5AA-4510-8C1A-B564775FC719}"/>
            </c:ext>
          </c:extLst>
        </c:ser>
        <c:gapWidth val="219"/>
        <c:overlap val="-27"/>
        <c:axId val="209736448"/>
        <c:axId val="216948736"/>
      </c:barChart>
      <c:catAx>
        <c:axId val="209736448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16948736"/>
        <c:crosses val="autoZero"/>
        <c:auto val="1"/>
        <c:lblAlgn val="ctr"/>
        <c:lblOffset val="100"/>
      </c:catAx>
      <c:valAx>
        <c:axId val="216948736"/>
        <c:scaling>
          <c:orientation val="minMax"/>
          <c:min val="0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r>
                  <a:rPr lang="en-US" altLang="zh-CN" sz="1100">
                    <a:latin typeface="Times New Roman" pitchFamily="18" charset="0"/>
                    <a:cs typeface="Times New Roman" pitchFamily="18" charset="0"/>
                  </a:rPr>
                  <a:t>Oil</a:t>
                </a:r>
                <a:r>
                  <a:rPr lang="en-US" altLang="zh-CN" sz="1100" baseline="0">
                    <a:latin typeface="Times New Roman" pitchFamily="18" charset="0"/>
                    <a:cs typeface="Times New Roman" pitchFamily="18" charset="0"/>
                  </a:rPr>
                  <a:t> content in Arabidopsis leaves </a:t>
                </a:r>
              </a:p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r>
                  <a:rPr lang="en-US" altLang="zh-CN" sz="1100" i="0" baseline="0">
                    <a:latin typeface="Times New Roman" pitchFamily="18" charset="0"/>
                    <a:cs typeface="Times New Roman" pitchFamily="18" charset="0"/>
                  </a:rPr>
                  <a:t> (mg/g FW)</a:t>
                </a:r>
                <a:endParaRPr lang="zh-CN" altLang="en-US" sz="1100" i="1">
                  <a:latin typeface="Times New Roman" pitchFamily="18" charset="0"/>
                  <a:cs typeface="Times New Roman" pitchFamily="18" charset="0"/>
                </a:endParaRP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097364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2"/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hu</dc:creator>
  <cp:keywords/>
  <dc:description/>
  <cp:lastModifiedBy>Administrator</cp:lastModifiedBy>
  <cp:revision>3</cp:revision>
  <dcterms:created xsi:type="dcterms:W3CDTF">2019-10-29T02:03:00Z</dcterms:created>
  <dcterms:modified xsi:type="dcterms:W3CDTF">2019-11-08T07:55:00Z</dcterms:modified>
</cp:coreProperties>
</file>